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1)Решить уравнение: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0"/>
          <w:shd w:fill="auto" w:val="clear"/>
        </w:rPr>
        <w:t xml:space="preserve">√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x-3)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=7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найдите значение выражения: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16x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-64x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-64+11(4x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-8)+28=0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