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0B" w:rsidRPr="00AD70A1" w:rsidRDefault="00F84B0B" w:rsidP="00F84B0B">
      <w:pPr>
        <w:spacing w:after="17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</w:pPr>
      <w:r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 xml:space="preserve">О. </w:t>
      </w:r>
      <w:proofErr w:type="spellStart"/>
      <w:r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>Генрі</w:t>
      </w:r>
      <w:proofErr w:type="spellEnd"/>
      <w:r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 xml:space="preserve">   «</w:t>
      </w:r>
      <w:r w:rsidR="00DF6D2F"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 xml:space="preserve">Дари </w:t>
      </w:r>
      <w:proofErr w:type="spellStart"/>
      <w:r w:rsidR="00DF6D2F"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>волхві</w:t>
      </w:r>
      <w:proofErr w:type="gramStart"/>
      <w:r w:rsidR="00DF6D2F"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>в</w:t>
      </w:r>
      <w:proofErr w:type="spellEnd"/>
      <w:proofErr w:type="gramEnd"/>
      <w:r w:rsidRPr="00AD70A1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ru-RU"/>
        </w:rPr>
        <w:t>»</w:t>
      </w: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1.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Заощаджуючи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протягом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багатьох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місяці</w:t>
      </w:r>
      <w:proofErr w:type="gram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в</w:t>
      </w:r>
      <w:proofErr w:type="spellEnd"/>
      <w:proofErr w:type="gram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, </w:t>
      </w:r>
      <w:proofErr w:type="gram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яку</w:t>
      </w:r>
      <w:proofErr w:type="gram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суму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змогла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зібрати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Делла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А</w:t>
      </w:r>
      <w:r w:rsidR="00DF6D2F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)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1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87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центі</w:t>
      </w:r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Б</w:t>
      </w:r>
      <w:r w:rsidR="00DF6D2F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)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2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долари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87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центів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</w:t>
      </w:r>
      <w:r w:rsidR="00DF6D2F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)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3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долари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</w:t>
      </w:r>
      <w:r w:rsidR="00DF6D2F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)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5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доларі</w:t>
      </w:r>
      <w:proofErr w:type="gram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</w:t>
      </w:r>
      <w:proofErr w:type="spellEnd"/>
      <w:proofErr w:type="gramEnd"/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2.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Напередодні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якого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свята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відбуваються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події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gram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у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новел</w:t>
      </w:r>
      <w:proofErr w:type="gram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 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Новий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р</w:t>
      </w:r>
      <w:proofErr w:type="gram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ік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День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подяки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Великдень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Різдво</w:t>
      </w:r>
      <w:proofErr w:type="spellEnd"/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3. </w:t>
      </w:r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У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подружжя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Джеймс</w:t>
      </w:r>
      <w:proofErr w:type="gram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</w:t>
      </w:r>
      <w:proofErr w:type="gram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іллінгем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Янг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було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дві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речі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,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якими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вони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дуже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пишалися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.</w:t>
      </w:r>
      <w:r w:rsidR="00805F07" w:rsidRPr="00AD70A1">
        <w:rPr>
          <w:rFonts w:ascii="Arial" w:hAnsi="Arial" w:cs="Arial"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0070C0"/>
          <w:sz w:val="24"/>
          <w:szCs w:val="24"/>
          <w:lang w:val="ru-RU" w:eastAsia="ru-RU"/>
        </w:rPr>
        <w:t>Це</w:t>
      </w:r>
      <w:proofErr w:type="spellEnd"/>
      <w:r w:rsidR="00805F07" w:rsidRPr="00AD70A1">
        <w:rPr>
          <w:rFonts w:ascii="Arial" w:hAnsi="Arial" w:cs="Arial"/>
          <w:i/>
          <w:color w:val="0070C0"/>
          <w:sz w:val="24"/>
          <w:szCs w:val="24"/>
          <w:lang w:val="ru-RU" w:eastAsia="ru-RU"/>
        </w:rPr>
        <w:t>...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золотий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годинник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Джи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ма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смарагдові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сережки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Делли</w:t>
      </w:r>
      <w:proofErr w:type="spellEnd"/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золотий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перстень Джи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ма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каштанове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волосся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Делли</w:t>
      </w:r>
      <w:proofErr w:type="spellEnd"/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золотий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годинник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Джи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ма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каштанове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волосся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Делли</w:t>
      </w:r>
      <w:proofErr w:type="spellEnd"/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срі</w:t>
      </w:r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бний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годинник</w:t>
      </w:r>
      <w:proofErr w:type="spellEnd"/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Джи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ма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каблучка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з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діамантом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Делли</w:t>
      </w:r>
      <w:proofErr w:type="spellEnd"/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4. </w:t>
      </w:r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За яку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ціну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Делла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продала свою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найціннішу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р</w:t>
      </w:r>
      <w:proofErr w:type="gram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іч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двадцять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доларів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</w:t>
      </w:r>
      <w:r w:rsid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 </w:t>
      </w:r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п'ятдесят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доларів</w:t>
      </w:r>
      <w:proofErr w:type="spellEnd"/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сто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доларів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</w:t>
      </w:r>
      <w:r w:rsid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</w:t>
      </w:r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десять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доларі</w:t>
      </w:r>
      <w:proofErr w:type="gram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</w:t>
      </w:r>
      <w:proofErr w:type="spellEnd"/>
      <w:proofErr w:type="gramEnd"/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5.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Який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подарунок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, н</w:t>
      </w:r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а думку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Делли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,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був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гідний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її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Джи</w:t>
      </w:r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ма?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дорогий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коштовни</w:t>
      </w:r>
      <w:r w:rsidR="00DF6D2F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й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                                 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простий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строгий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блискучий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,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щоб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привертав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увагу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оточуючих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недрогий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скромний</w:t>
      </w:r>
      <w:proofErr w:type="spellEnd"/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6.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Я</w:t>
      </w:r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кі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риси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характеру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притаманні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Джи</w:t>
      </w:r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му?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надійність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турбота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доброта</w:t>
      </w:r>
    </w:p>
    <w:p w:rsidR="00805F07" w:rsidRPr="00AD70A1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самовпевненість</w:t>
      </w:r>
      <w:proofErr w:type="spellEnd"/>
      <w:r w:rsidR="00AD70A1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           </w:t>
      </w: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скромність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гідність</w:t>
      </w:r>
      <w:proofErr w:type="spellEnd"/>
    </w:p>
    <w:p w:rsidR="00F84B0B" w:rsidRDefault="00F84B0B" w:rsidP="00F84B0B">
      <w:pPr>
        <w:pStyle w:val="a6"/>
        <w:rPr>
          <w:rFonts w:ascii="Arial" w:hAnsi="Arial" w:cs="Arial"/>
          <w:b/>
          <w:bCs/>
          <w:i/>
          <w:sz w:val="24"/>
          <w:szCs w:val="24"/>
          <w:lang w:val="ru-RU" w:eastAsia="ru-RU"/>
        </w:rPr>
      </w:pPr>
    </w:p>
    <w:p w:rsidR="00F84B0B" w:rsidRPr="00AD70A1" w:rsidRDefault="00F84B0B" w:rsidP="00F84B0B">
      <w:pPr>
        <w:pStyle w:val="a6"/>
        <w:rPr>
          <w:rFonts w:ascii="Arial" w:hAnsi="Arial" w:cs="Arial"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7.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Хто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міг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би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позаздрити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, за словами автора,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двом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коштовним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речам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Делли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та Джима</w:t>
      </w:r>
      <w:r w:rsid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?</w:t>
      </w:r>
    </w:p>
    <w:p w:rsidR="00F84B0B" w:rsidRPr="00AD70A1" w:rsidRDefault="00F84B0B" w:rsidP="00F84B0B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цар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Соломон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цариця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Савська</w:t>
      </w:r>
      <w:proofErr w:type="spellEnd"/>
    </w:p>
    <w:p w:rsidR="00F84B0B" w:rsidRPr="00AD70A1" w:rsidRDefault="00F84B0B" w:rsidP="00F84B0B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Паріс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gram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прекрасна</w:t>
      </w:r>
      <w:proofErr w:type="gram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Єлена</w:t>
      </w:r>
      <w:proofErr w:type="spellEnd"/>
    </w:p>
    <w:p w:rsidR="00F84B0B" w:rsidRPr="00AD70A1" w:rsidRDefault="00F84B0B" w:rsidP="00F84B0B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Цезар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Pr="00AD70A1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Клеопатра</w:t>
      </w:r>
    </w:p>
    <w:p w:rsidR="00F84B0B" w:rsidRPr="00271604" w:rsidRDefault="00F84B0B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F84B0B" w:rsidRPr="00AD70A1" w:rsidRDefault="00F84B0B" w:rsidP="00F84B0B">
      <w:pPr>
        <w:pStyle w:val="a6"/>
        <w:rPr>
          <w:rFonts w:ascii="Arial" w:hAnsi="Arial" w:cs="Arial"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8. Про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що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молить Бога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Делла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,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чекаючи</w:t>
      </w:r>
      <w:proofErr w:type="spellEnd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 xml:space="preserve"> на </w:t>
      </w:r>
      <w:proofErr w:type="spellStart"/>
      <w:r w:rsidRP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чоловіка</w:t>
      </w:r>
      <w:proofErr w:type="spellEnd"/>
      <w:r w:rsidR="00AD70A1">
        <w:rPr>
          <w:rFonts w:ascii="Arial" w:hAnsi="Arial" w:cs="Arial"/>
          <w:b/>
          <w:bCs/>
          <w:i/>
          <w:color w:val="0070C0"/>
          <w:sz w:val="24"/>
          <w:szCs w:val="24"/>
          <w:lang w:val="ru-RU" w:eastAsia="ru-RU"/>
        </w:rPr>
        <w:t>?</w:t>
      </w:r>
    </w:p>
    <w:p w:rsidR="00F84B0B" w:rsidRPr="00B1474E" w:rsidRDefault="00F84B0B" w:rsidP="00F84B0B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щоб</w:t>
      </w:r>
      <w:proofErr w:type="spell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вона не перестала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подобатися</w:t>
      </w:r>
      <w:proofErr w:type="spell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Джиму</w:t>
      </w:r>
    </w:p>
    <w:p w:rsidR="00F84B0B" w:rsidRPr="00B1474E" w:rsidRDefault="00F84B0B" w:rsidP="00F84B0B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щоб</w:t>
      </w:r>
      <w:proofErr w:type="spell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чоловіку</w:t>
      </w:r>
      <w:proofErr w:type="spell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сподобався</w:t>
      </w:r>
      <w:proofErr w:type="spell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подарунок</w:t>
      </w:r>
      <w:proofErr w:type="spellEnd"/>
    </w:p>
    <w:p w:rsidR="00F84B0B" w:rsidRPr="00B1474E" w:rsidRDefault="00F84B0B" w:rsidP="00F84B0B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щоб</w:t>
      </w:r>
      <w:proofErr w:type="spell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gramStart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вони</w:t>
      </w:r>
      <w:proofErr w:type="gramEnd"/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добре провели свято</w:t>
      </w:r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9.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Що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ж </w:t>
      </w:r>
      <w:proofErr w:type="spellStart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подарував</w:t>
      </w:r>
      <w:proofErr w:type="spellEnd"/>
      <w:r w:rsidR="00B1474E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Джи</w:t>
      </w:r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м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Деллі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</w:t>
      </w:r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r w:rsidR="00F84B0B" w:rsidRPr="00B1474E">
        <w:rPr>
          <w:rFonts w:ascii="Arial" w:hAnsi="Arial" w:cs="Arial"/>
          <w:i/>
          <w:color w:val="7030A0"/>
          <w:sz w:val="24"/>
          <w:szCs w:val="24"/>
          <w:lang w:eastAsia="ru-RU"/>
        </w:rPr>
        <w:t>золоті сережки</w:t>
      </w:r>
      <w:r w:rsidR="00AD70A1" w:rsidRPr="00B1474E">
        <w:rPr>
          <w:rFonts w:ascii="Arial" w:hAnsi="Arial" w:cs="Arial"/>
          <w:i/>
          <w:color w:val="7030A0"/>
          <w:sz w:val="24"/>
          <w:szCs w:val="24"/>
          <w:lang w:eastAsia="ru-RU"/>
        </w:rPr>
        <w:t xml:space="preserve">                </w:t>
      </w:r>
      <w:r w:rsidR="00B1474E">
        <w:rPr>
          <w:rFonts w:ascii="Arial" w:hAnsi="Arial" w:cs="Arial"/>
          <w:i/>
          <w:color w:val="7030A0"/>
          <w:sz w:val="24"/>
          <w:szCs w:val="24"/>
          <w:lang w:eastAsia="ru-RU"/>
        </w:rPr>
        <w:t xml:space="preserve">             </w:t>
      </w:r>
      <w:r w:rsidR="00AD70A1" w:rsidRPr="00B1474E">
        <w:rPr>
          <w:rFonts w:ascii="Arial" w:hAnsi="Arial" w:cs="Arial"/>
          <w:i/>
          <w:color w:val="7030A0"/>
          <w:sz w:val="24"/>
          <w:szCs w:val="24"/>
          <w:lang w:eastAsia="ru-RU"/>
        </w:rPr>
        <w:t xml:space="preserve">  </w:t>
      </w: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каблучку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з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діамантом</w:t>
      </w:r>
      <w:proofErr w:type="spellEnd"/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черепахові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гребінці</w:t>
      </w:r>
      <w:proofErr w:type="spellEnd"/>
      <w:r w:rsidR="00AD70A1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</w:t>
      </w:r>
      <w:r w:rsid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</w:t>
      </w: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солодощі</w:t>
      </w:r>
      <w:proofErr w:type="spellEnd"/>
    </w:p>
    <w:p w:rsidR="00F84B0B" w:rsidRPr="00B1474E" w:rsidRDefault="00F84B0B" w:rsidP="00DF6D2F">
      <w:pPr>
        <w:pStyle w:val="a6"/>
        <w:rPr>
          <w:rFonts w:ascii="Arial" w:hAnsi="Arial" w:cs="Arial"/>
          <w:b/>
          <w:i/>
          <w:color w:val="7030A0"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10.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Що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подарувала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Делла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коханому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</w:t>
      </w:r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шкіряні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рукавички</w:t>
      </w:r>
      <w:r w:rsidR="00AD70A1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              </w:t>
      </w: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гарну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краватку</w:t>
      </w:r>
      <w:proofErr w:type="spellEnd"/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платиновий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ланцюжок</w:t>
      </w:r>
      <w:proofErr w:type="spellEnd"/>
      <w:r w:rsidR="00AD70A1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                  </w:t>
      </w: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золотий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перстень</w:t>
      </w:r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11.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Хто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такі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волхви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</w:t>
      </w:r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мудрец</w:t>
      </w:r>
      <w:r w:rsidR="00DF6D2F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</w:t>
      </w:r>
      <w:proofErr w:type="spellEnd"/>
      <w:r w:rsidR="00F84B0B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, </w:t>
      </w:r>
      <w:proofErr w:type="spellStart"/>
      <w:r w:rsidR="00F84B0B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царі</w:t>
      </w:r>
      <w:proofErr w:type="spellEnd"/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чарівники</w:t>
      </w:r>
      <w:proofErr w:type="spellEnd"/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мандрівники</w:t>
      </w:r>
      <w:proofErr w:type="spellEnd"/>
    </w:p>
    <w:p w:rsidR="00DF6D2F" w:rsidRPr="00271604" w:rsidRDefault="00DF6D2F" w:rsidP="00DF6D2F">
      <w:pPr>
        <w:pStyle w:val="a6"/>
        <w:rPr>
          <w:rFonts w:ascii="Arial" w:hAnsi="Arial" w:cs="Arial"/>
          <w:i/>
          <w:sz w:val="24"/>
          <w:szCs w:val="24"/>
          <w:lang w:val="ru-RU" w:eastAsia="ru-RU"/>
        </w:rPr>
      </w:pPr>
    </w:p>
    <w:p w:rsidR="00805F07" w:rsidRPr="00AD70A1" w:rsidRDefault="00DF6D2F" w:rsidP="00DF6D2F">
      <w:pPr>
        <w:pStyle w:val="a6"/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</w:pPr>
      <w:r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12.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Який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дар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є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найважливішим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 xml:space="preserve"> для </w:t>
      </w:r>
      <w:proofErr w:type="spellStart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людини</w:t>
      </w:r>
      <w:proofErr w:type="spellEnd"/>
      <w:r w:rsidR="00805F07" w:rsidRPr="00AD70A1">
        <w:rPr>
          <w:rFonts w:ascii="Arial" w:hAnsi="Arial" w:cs="Arial"/>
          <w:b/>
          <w:i/>
          <w:color w:val="0070C0"/>
          <w:sz w:val="24"/>
          <w:szCs w:val="24"/>
          <w:lang w:val="ru-RU" w:eastAsia="ru-RU"/>
        </w:rPr>
        <w:t>?</w:t>
      </w:r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А)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любов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щедр</w:t>
      </w:r>
      <w:proofErr w:type="gram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ість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, доброта</w:t>
      </w:r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Б) </w:t>
      </w:r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золото та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коштовності</w:t>
      </w:r>
      <w:proofErr w:type="spellEnd"/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В)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гроші</w:t>
      </w:r>
      <w:proofErr w:type="spellEnd"/>
    </w:p>
    <w:p w:rsidR="00805F07" w:rsidRPr="00B1474E" w:rsidRDefault="006F653B" w:rsidP="00DF6D2F">
      <w:pPr>
        <w:pStyle w:val="a6"/>
        <w:rPr>
          <w:rFonts w:ascii="Arial" w:hAnsi="Arial" w:cs="Arial"/>
          <w:i/>
          <w:color w:val="7030A0"/>
          <w:sz w:val="24"/>
          <w:szCs w:val="24"/>
          <w:lang w:val="ru-RU" w:eastAsia="ru-RU"/>
        </w:rPr>
      </w:pPr>
      <w:r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Г)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посмішка</w:t>
      </w:r>
      <w:proofErr w:type="spellEnd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 xml:space="preserve"> та </w:t>
      </w:r>
      <w:proofErr w:type="spellStart"/>
      <w:r w:rsidR="00805F07" w:rsidRPr="00B1474E">
        <w:rPr>
          <w:rFonts w:ascii="Arial" w:hAnsi="Arial" w:cs="Arial"/>
          <w:i/>
          <w:color w:val="7030A0"/>
          <w:sz w:val="24"/>
          <w:szCs w:val="24"/>
          <w:lang w:val="ru-RU" w:eastAsia="ru-RU"/>
        </w:rPr>
        <w:t>турбота</w:t>
      </w:r>
      <w:proofErr w:type="spellEnd"/>
    </w:p>
    <w:p w:rsidR="00DF6D2F" w:rsidRPr="00271604" w:rsidRDefault="00DF6D2F" w:rsidP="00DF6D2F">
      <w:pPr>
        <w:pStyle w:val="a6"/>
        <w:rPr>
          <w:rFonts w:ascii="Arial" w:hAnsi="Arial" w:cs="Arial"/>
          <w:b/>
          <w:bCs/>
          <w:i/>
          <w:sz w:val="24"/>
          <w:szCs w:val="24"/>
          <w:lang w:val="ru-RU" w:eastAsia="ru-RU"/>
        </w:rPr>
      </w:pPr>
    </w:p>
    <w:sectPr w:rsidR="00DF6D2F" w:rsidRPr="00271604" w:rsidSect="00F84B0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846"/>
    <w:multiLevelType w:val="hybridMultilevel"/>
    <w:tmpl w:val="6C60FF8E"/>
    <w:lvl w:ilvl="0" w:tplc="4A786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A2C"/>
    <w:multiLevelType w:val="hybridMultilevel"/>
    <w:tmpl w:val="1E9A4C1A"/>
    <w:lvl w:ilvl="0" w:tplc="309AE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5F07"/>
    <w:rsid w:val="00033F4D"/>
    <w:rsid w:val="00042C5E"/>
    <w:rsid w:val="00094A92"/>
    <w:rsid w:val="000D442E"/>
    <w:rsid w:val="000E07BB"/>
    <w:rsid w:val="00102C93"/>
    <w:rsid w:val="00107664"/>
    <w:rsid w:val="0010766B"/>
    <w:rsid w:val="001150FA"/>
    <w:rsid w:val="00142E30"/>
    <w:rsid w:val="00145CEE"/>
    <w:rsid w:val="001960A4"/>
    <w:rsid w:val="001A596A"/>
    <w:rsid w:val="002245CE"/>
    <w:rsid w:val="002451D9"/>
    <w:rsid w:val="00246758"/>
    <w:rsid w:val="00246F6E"/>
    <w:rsid w:val="00262A68"/>
    <w:rsid w:val="00271604"/>
    <w:rsid w:val="00296F3B"/>
    <w:rsid w:val="002A347F"/>
    <w:rsid w:val="002B1011"/>
    <w:rsid w:val="002B44E1"/>
    <w:rsid w:val="002D51ED"/>
    <w:rsid w:val="002E0040"/>
    <w:rsid w:val="0031120E"/>
    <w:rsid w:val="00313A6D"/>
    <w:rsid w:val="0033594C"/>
    <w:rsid w:val="003A6355"/>
    <w:rsid w:val="003D0327"/>
    <w:rsid w:val="003E7909"/>
    <w:rsid w:val="003F1E34"/>
    <w:rsid w:val="003F512F"/>
    <w:rsid w:val="00410664"/>
    <w:rsid w:val="00434248"/>
    <w:rsid w:val="00443D5E"/>
    <w:rsid w:val="004A660D"/>
    <w:rsid w:val="004C5F26"/>
    <w:rsid w:val="00500C86"/>
    <w:rsid w:val="00503C79"/>
    <w:rsid w:val="00532F7D"/>
    <w:rsid w:val="00560F3B"/>
    <w:rsid w:val="00563C8A"/>
    <w:rsid w:val="005741C4"/>
    <w:rsid w:val="00586A6E"/>
    <w:rsid w:val="005B5FAA"/>
    <w:rsid w:val="005C335A"/>
    <w:rsid w:val="005C7EBE"/>
    <w:rsid w:val="005E155E"/>
    <w:rsid w:val="00650DFE"/>
    <w:rsid w:val="00660954"/>
    <w:rsid w:val="00666ECF"/>
    <w:rsid w:val="00675F0B"/>
    <w:rsid w:val="00683D53"/>
    <w:rsid w:val="006C126D"/>
    <w:rsid w:val="006D0AF5"/>
    <w:rsid w:val="006D674C"/>
    <w:rsid w:val="006F1390"/>
    <w:rsid w:val="006F653B"/>
    <w:rsid w:val="0072249F"/>
    <w:rsid w:val="0072295A"/>
    <w:rsid w:val="00750455"/>
    <w:rsid w:val="007573AF"/>
    <w:rsid w:val="0078070F"/>
    <w:rsid w:val="00780C5B"/>
    <w:rsid w:val="00787560"/>
    <w:rsid w:val="00796F20"/>
    <w:rsid w:val="007A2E72"/>
    <w:rsid w:val="007B185B"/>
    <w:rsid w:val="007B5D9C"/>
    <w:rsid w:val="007D1B02"/>
    <w:rsid w:val="008010DE"/>
    <w:rsid w:val="00805F07"/>
    <w:rsid w:val="00842933"/>
    <w:rsid w:val="00850716"/>
    <w:rsid w:val="00865EC3"/>
    <w:rsid w:val="008B6EB6"/>
    <w:rsid w:val="008C72CB"/>
    <w:rsid w:val="008D13BF"/>
    <w:rsid w:val="00907809"/>
    <w:rsid w:val="00912D58"/>
    <w:rsid w:val="009140F9"/>
    <w:rsid w:val="009345B2"/>
    <w:rsid w:val="00962E40"/>
    <w:rsid w:val="009726EC"/>
    <w:rsid w:val="00993173"/>
    <w:rsid w:val="009F724E"/>
    <w:rsid w:val="00A158AB"/>
    <w:rsid w:val="00A669E7"/>
    <w:rsid w:val="00A70178"/>
    <w:rsid w:val="00A87209"/>
    <w:rsid w:val="00AA0999"/>
    <w:rsid w:val="00AB50E0"/>
    <w:rsid w:val="00AC7E3A"/>
    <w:rsid w:val="00AD70A1"/>
    <w:rsid w:val="00B046C1"/>
    <w:rsid w:val="00B1474E"/>
    <w:rsid w:val="00B20D12"/>
    <w:rsid w:val="00B25A29"/>
    <w:rsid w:val="00B2627C"/>
    <w:rsid w:val="00B508EF"/>
    <w:rsid w:val="00B54EC7"/>
    <w:rsid w:val="00B70C25"/>
    <w:rsid w:val="00BC18D3"/>
    <w:rsid w:val="00BC317E"/>
    <w:rsid w:val="00BE69F6"/>
    <w:rsid w:val="00C0409A"/>
    <w:rsid w:val="00C12AC7"/>
    <w:rsid w:val="00C25429"/>
    <w:rsid w:val="00C60CCC"/>
    <w:rsid w:val="00C62175"/>
    <w:rsid w:val="00C96052"/>
    <w:rsid w:val="00D0298C"/>
    <w:rsid w:val="00D07259"/>
    <w:rsid w:val="00D10125"/>
    <w:rsid w:val="00D93131"/>
    <w:rsid w:val="00DC272C"/>
    <w:rsid w:val="00DC3271"/>
    <w:rsid w:val="00DD41A5"/>
    <w:rsid w:val="00DF6D2F"/>
    <w:rsid w:val="00E10338"/>
    <w:rsid w:val="00E166C9"/>
    <w:rsid w:val="00E21DE9"/>
    <w:rsid w:val="00E36C44"/>
    <w:rsid w:val="00E50F4D"/>
    <w:rsid w:val="00E71589"/>
    <w:rsid w:val="00E90647"/>
    <w:rsid w:val="00E93C74"/>
    <w:rsid w:val="00EA5427"/>
    <w:rsid w:val="00EB7C45"/>
    <w:rsid w:val="00EE36AC"/>
    <w:rsid w:val="00EF783B"/>
    <w:rsid w:val="00F11710"/>
    <w:rsid w:val="00F600E1"/>
    <w:rsid w:val="00F84B0B"/>
    <w:rsid w:val="00FA223F"/>
    <w:rsid w:val="00FC469E"/>
    <w:rsid w:val="00FE57DA"/>
    <w:rsid w:val="00FE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05F07"/>
    <w:rPr>
      <w:b/>
      <w:bCs/>
    </w:rPr>
  </w:style>
  <w:style w:type="character" w:styleId="a5">
    <w:name w:val="Emphasis"/>
    <w:basedOn w:val="a0"/>
    <w:uiPriority w:val="20"/>
    <w:qFormat/>
    <w:rsid w:val="00805F07"/>
    <w:rPr>
      <w:i/>
      <w:iCs/>
    </w:rPr>
  </w:style>
  <w:style w:type="paragraph" w:styleId="a6">
    <w:name w:val="No Spacing"/>
    <w:uiPriority w:val="1"/>
    <w:qFormat/>
    <w:rsid w:val="00DF6D2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74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1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784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32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737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538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37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298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37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09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675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811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9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2874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2069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92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77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577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546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53774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97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285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2917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64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76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453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644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417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78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93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96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87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7482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5503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5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894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9043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737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76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5873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373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2483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46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353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0656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541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3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4123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251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640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84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27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302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50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433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5336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67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915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223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78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061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6755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906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840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99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817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34509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521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08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403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081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696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17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8763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4369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843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21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180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2118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8930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1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357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837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847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77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4369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93250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723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44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138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60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695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235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894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38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16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47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512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4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2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67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199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47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9755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863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6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273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073019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507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57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7006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360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09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4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070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461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17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43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54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4200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8049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63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394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811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301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64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628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9699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797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64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073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0438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74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13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514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2708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0847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7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994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0385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80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93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145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023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411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07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15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273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51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5597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746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75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196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331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655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402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0068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2021-03-17T16:35:00Z</dcterms:created>
  <dcterms:modified xsi:type="dcterms:W3CDTF">2021-03-28T05:20:00Z</dcterms:modified>
</cp:coreProperties>
</file>